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7C" w:rsidRDefault="002D78F5" w:rsidP="002D78F5">
      <w:pPr>
        <w:pStyle w:val="NoSpacing"/>
        <w:jc w:val="center"/>
      </w:pPr>
      <w:r>
        <w:t>CADOTT SPECIAL VILLAGE BOARD MINUTES</w:t>
      </w:r>
    </w:p>
    <w:p w:rsidR="002D78F5" w:rsidRDefault="002D78F5" w:rsidP="002D78F5">
      <w:pPr>
        <w:pStyle w:val="NoSpacing"/>
        <w:jc w:val="center"/>
      </w:pPr>
      <w:r w:rsidRPr="00F07CA3">
        <w:t>PUBLIC INFORMATIONAL MEETING ON THE APRIL 4</w:t>
      </w:r>
      <w:r w:rsidRPr="00F07CA3">
        <w:rPr>
          <w:vertAlign w:val="superscript"/>
        </w:rPr>
        <w:t>TH</w:t>
      </w:r>
      <w:r w:rsidRPr="00F07CA3">
        <w:t xml:space="preserve"> REFERENDUM</w:t>
      </w:r>
    </w:p>
    <w:p w:rsidR="00EA388B" w:rsidRDefault="002D78F5" w:rsidP="00EA388B">
      <w:pPr>
        <w:pStyle w:val="NoSpacing"/>
        <w:jc w:val="center"/>
      </w:pPr>
      <w:r>
        <w:t>MARCH 27, 2023</w:t>
      </w:r>
      <w:r w:rsidR="00EA388B">
        <w:t xml:space="preserve"> 6:00 P.M.</w:t>
      </w:r>
    </w:p>
    <w:p w:rsidR="002D78F5" w:rsidRDefault="002D78F5" w:rsidP="002D78F5">
      <w:pPr>
        <w:pStyle w:val="NoSpacing"/>
        <w:jc w:val="center"/>
      </w:pPr>
    </w:p>
    <w:p w:rsidR="002D78F5" w:rsidRDefault="002D78F5" w:rsidP="002D78F5">
      <w:pPr>
        <w:pStyle w:val="NoSpacing"/>
      </w:pPr>
      <w:r>
        <w:t xml:space="preserve">    A special meeting of the Cadott Village Board was called to order by President Anson Albarado. Trustees present were: Bart Chapek, Russ Falkenberg, Randy Kuehni, and Terry Licht. Absent: Les Liptak and Eric Weiland. Public Present: Todd Seeley, Nicole </w:t>
      </w:r>
      <w:proofErr w:type="spellStart"/>
      <w:r>
        <w:t>Whipp</w:t>
      </w:r>
      <w:proofErr w:type="spellEnd"/>
      <w:r>
        <w:t>-Sime, and Julia Wolf (Reporter). The next regular Board meeting will be April 3, 2023 at 6:30 p.m.</w:t>
      </w:r>
    </w:p>
    <w:p w:rsidR="00035E5C" w:rsidRDefault="002D78F5" w:rsidP="002D78F5">
      <w:pPr>
        <w:pStyle w:val="NoSpacing"/>
      </w:pPr>
      <w:r>
        <w:t xml:space="preserve">   Albarado mentioned there is nobody from the public here and last time we only had one person. Licht stated that was about the sunset clause. Albarado stated he is not sure how it is going to go as we have never tried it </w:t>
      </w:r>
      <w:r w:rsidR="00EA388B">
        <w:t>before and</w:t>
      </w:r>
      <w:r>
        <w:t xml:space="preserve"> nobody</w:t>
      </w:r>
      <w:r w:rsidR="00EA388B">
        <w:t xml:space="preserve"> is</w:t>
      </w:r>
      <w:r>
        <w:t xml:space="preserve"> asking questions about the referendum. Falkenberg stated do you think it is worth spending the money to </w:t>
      </w:r>
      <w:r w:rsidR="00EA388B">
        <w:t>send out information like the School did</w:t>
      </w:r>
      <w:r>
        <w:t>. A</w:t>
      </w:r>
      <w:r w:rsidR="00EA388B">
        <w:t xml:space="preserve">lbarado stated the School </w:t>
      </w:r>
      <w:r>
        <w:t xml:space="preserve">had a professional group to help them with their referendum and </w:t>
      </w:r>
      <w:r w:rsidR="00EA388B">
        <w:t>they did all the studies for the S</w:t>
      </w:r>
      <w:r w:rsidR="00035E5C">
        <w:t xml:space="preserve">chool. </w:t>
      </w:r>
    </w:p>
    <w:p w:rsidR="002D78F5" w:rsidRDefault="00035E5C" w:rsidP="002D78F5">
      <w:pPr>
        <w:pStyle w:val="NoSpacing"/>
      </w:pPr>
      <w:r>
        <w:t xml:space="preserve">   Albarado stated he was hoping the informational meeting would bring people in to ask questions on what this is. Chapek stated he doesn’t wa</w:t>
      </w:r>
      <w:r w:rsidR="00EA388B">
        <w:t>nt the taxes to go up either.</w:t>
      </w:r>
      <w:r>
        <w:t xml:space="preserve"> </w:t>
      </w:r>
      <w:r w:rsidR="00EA388B">
        <w:t>Chapek asked about increasing the levy</w:t>
      </w:r>
      <w:r>
        <w:t>. Albarado state</w:t>
      </w:r>
      <w:r w:rsidR="00EA388B">
        <w:t>d</w:t>
      </w:r>
      <w:r>
        <w:t xml:space="preserve"> you can only increase the levy a certain amount. You can’</w:t>
      </w:r>
      <w:r w:rsidR="00EA388B">
        <w:t>t go above</w:t>
      </w:r>
      <w:r>
        <w:t xml:space="preserve"> the levy</w:t>
      </w:r>
      <w:r w:rsidR="00EA388B">
        <w:t xml:space="preserve"> limit</w:t>
      </w:r>
      <w:r>
        <w:t>. What the Villa</w:t>
      </w:r>
      <w:r w:rsidR="00EA388B">
        <w:t xml:space="preserve">ge is trying to do is borrow </w:t>
      </w:r>
      <w:r>
        <w:t xml:space="preserve">money to do the projects and unfortunately we have to stay </w:t>
      </w:r>
      <w:r w:rsidR="00EA388B">
        <w:t>at</w:t>
      </w:r>
      <w:r>
        <w:t xml:space="preserve"> 50% of the equalized value for the Village of Cadott.  </w:t>
      </w:r>
    </w:p>
    <w:p w:rsidR="00035E5C" w:rsidRDefault="00366D73" w:rsidP="002D78F5">
      <w:pPr>
        <w:pStyle w:val="NoSpacing"/>
      </w:pPr>
      <w:r>
        <w:t xml:space="preserve">   Licht mentioned </w:t>
      </w:r>
      <w:r w:rsidR="00035E5C">
        <w:t xml:space="preserve">increasing the utilities for expenses. </w:t>
      </w:r>
      <w:r>
        <w:t xml:space="preserve">Albarado stated the PSC (Public Service Commission) sets the rates of the utilities not the Village. The sewer and electric were both good but the water was not and that is why we have to do an increase. </w:t>
      </w:r>
      <w:r w:rsidR="00F34F64">
        <w:t>Chapek state</w:t>
      </w:r>
      <w:r w:rsidR="00EA388B">
        <w:t>d</w:t>
      </w:r>
      <w:r w:rsidR="00F34F64">
        <w:t xml:space="preserve"> we can’t lose on a product.</w:t>
      </w:r>
    </w:p>
    <w:p w:rsidR="00366D73" w:rsidRDefault="00366D73" w:rsidP="002D78F5">
      <w:pPr>
        <w:pStyle w:val="NoSpacing"/>
      </w:pPr>
      <w:r>
        <w:t xml:space="preserve">   Chapek asked how our tax rates compare to Chippewa Falls, Eau Claire</w:t>
      </w:r>
      <w:r w:rsidR="00EA388B">
        <w:t>, or Stanley as people think the Village is</w:t>
      </w:r>
      <w:r w:rsidR="00F34F64">
        <w:t xml:space="preserve"> higher. Albarado stated people out in the Country think we are higher as the Village has more services. Liptak stated if you look at housing, there is not a lot of new stuff</w:t>
      </w:r>
      <w:r w:rsidR="00EA388B">
        <w:t xml:space="preserve"> in the Village</w:t>
      </w:r>
      <w:r w:rsidR="00F34F64">
        <w:t>. Kuehni stated that is why we re</w:t>
      </w:r>
      <w:r w:rsidR="00EA388B">
        <w:t>-</w:t>
      </w:r>
      <w:r w:rsidR="00F34F64">
        <w:t xml:space="preserve">assessed the whole Village. Albarado stated that they weren’t assessed properly and that is why the Village went to Bowmar. Kuehni stated the taxes went down a bit once it was re-assessed. </w:t>
      </w:r>
    </w:p>
    <w:p w:rsidR="00F34F64" w:rsidRDefault="00F34F64" w:rsidP="002D78F5">
      <w:pPr>
        <w:pStyle w:val="NoSpacing"/>
      </w:pPr>
      <w:r>
        <w:t xml:space="preserve">   A motion was made by Falke</w:t>
      </w:r>
      <w:bookmarkStart w:id="0" w:name="_GoBack"/>
      <w:bookmarkEnd w:id="0"/>
      <w:r>
        <w:t>nberg and seconded by Chapek to adjourn. MC.</w:t>
      </w:r>
    </w:p>
    <w:p w:rsidR="00F34F64" w:rsidRDefault="00F34F64" w:rsidP="002D78F5">
      <w:pPr>
        <w:pStyle w:val="NoSpacing"/>
      </w:pPr>
    </w:p>
    <w:p w:rsidR="00F34F64" w:rsidRDefault="00F34F64" w:rsidP="002D78F5">
      <w:pPr>
        <w:pStyle w:val="NoSpacing"/>
      </w:pPr>
    </w:p>
    <w:p w:rsidR="00F34F64" w:rsidRDefault="00F34F64" w:rsidP="002D78F5">
      <w:pPr>
        <w:pStyle w:val="NoSpacing"/>
      </w:pPr>
    </w:p>
    <w:p w:rsidR="00F34F64" w:rsidRDefault="00F34F64" w:rsidP="002D78F5">
      <w:pPr>
        <w:pStyle w:val="NoSpacing"/>
      </w:pPr>
    </w:p>
    <w:p w:rsidR="00F34F64" w:rsidRDefault="00F34F64" w:rsidP="002D78F5">
      <w:pPr>
        <w:pStyle w:val="NoSpacing"/>
      </w:pPr>
      <w:r>
        <w:tab/>
      </w:r>
      <w:r>
        <w:tab/>
      </w:r>
      <w:r>
        <w:tab/>
      </w:r>
      <w:r>
        <w:tab/>
      </w:r>
      <w:r>
        <w:tab/>
      </w:r>
      <w:r>
        <w:tab/>
      </w:r>
      <w:r>
        <w:tab/>
      </w:r>
      <w:r>
        <w:tab/>
      </w:r>
      <w:r>
        <w:tab/>
        <w:t>April Bruhn, Clerk</w:t>
      </w:r>
    </w:p>
    <w:p w:rsidR="002D78F5" w:rsidRDefault="002D78F5" w:rsidP="002D78F5">
      <w:pPr>
        <w:pStyle w:val="NoSpacing"/>
        <w:jc w:val="center"/>
      </w:pPr>
    </w:p>
    <w:sectPr w:rsidR="002D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F5"/>
    <w:rsid w:val="00035E5C"/>
    <w:rsid w:val="002D78F5"/>
    <w:rsid w:val="00366D73"/>
    <w:rsid w:val="009C1D7C"/>
    <w:rsid w:val="00EA388B"/>
    <w:rsid w:val="00F34F64"/>
    <w:rsid w:val="00FA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F7FDD-C63D-41AD-9D92-28CAF2DD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8F5"/>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2D78F5"/>
    <w:pPr>
      <w:spacing w:after="0" w:line="240" w:lineRule="auto"/>
    </w:pPr>
  </w:style>
  <w:style w:type="character" w:customStyle="1" w:styleId="NoSpacingChar">
    <w:name w:val="No Spacing Char"/>
    <w:basedOn w:val="DefaultParagraphFont"/>
    <w:link w:val="NoSpacing"/>
    <w:uiPriority w:val="1"/>
    <w:rsid w:val="002D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2023-03-30T16:31:00Z</dcterms:created>
  <dcterms:modified xsi:type="dcterms:W3CDTF">2023-03-30T18:18:00Z</dcterms:modified>
</cp:coreProperties>
</file>